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F1" w:rsidRDefault="009D3F59" w:rsidP="00C6176E">
      <w:pPr>
        <w:spacing w:after="13"/>
        <w:ind w:left="-161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Утверждена  </w:t>
      </w:r>
    </w:p>
    <w:p w:rsidR="00137FF1" w:rsidRDefault="009D3F59" w:rsidP="00C6176E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Директор </w:t>
      </w:r>
      <w:r w:rsidR="00C6176E">
        <w:rPr>
          <w:rFonts w:ascii="Times New Roman" w:eastAsia="Times New Roman" w:hAnsi="Times New Roman" w:cs="Times New Roman"/>
          <w:sz w:val="24"/>
        </w:rPr>
        <w:t>МКОУ «</w:t>
      </w:r>
      <w:proofErr w:type="spellStart"/>
      <w:r w:rsidR="00C6176E">
        <w:rPr>
          <w:rFonts w:ascii="Times New Roman" w:eastAsia="Times New Roman" w:hAnsi="Times New Roman" w:cs="Times New Roman"/>
          <w:sz w:val="24"/>
        </w:rPr>
        <w:t>Аверьяновская</w:t>
      </w:r>
      <w:proofErr w:type="spellEnd"/>
      <w:r w:rsidR="00C6176E">
        <w:rPr>
          <w:rFonts w:ascii="Times New Roman" w:eastAsia="Times New Roman" w:hAnsi="Times New Roman" w:cs="Times New Roman"/>
          <w:sz w:val="24"/>
        </w:rPr>
        <w:t xml:space="preserve"> СОШ»</w:t>
      </w:r>
    </w:p>
    <w:p w:rsidR="00137FF1" w:rsidRDefault="009D3F59" w:rsidP="00C6176E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____________</w:t>
      </w:r>
      <w:proofErr w:type="spellStart"/>
      <w:r w:rsidR="00C6176E">
        <w:rPr>
          <w:rFonts w:ascii="Times New Roman" w:eastAsia="Times New Roman" w:hAnsi="Times New Roman" w:cs="Times New Roman"/>
          <w:sz w:val="24"/>
        </w:rPr>
        <w:t>З.О.Махтаева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137FF1" w:rsidRDefault="009D3F59">
      <w:pPr>
        <w:spacing w:after="0"/>
        <w:ind w:left="314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37FF1" w:rsidRDefault="009D3F59">
      <w:pPr>
        <w:spacing w:after="78"/>
        <w:ind w:left="314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176E" w:rsidRDefault="009D3F59" w:rsidP="00C6176E">
      <w:pPr>
        <w:spacing w:after="1" w:line="280" w:lineRule="auto"/>
        <w:ind w:left="10" w:right="1488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Дорожная карта по подготовке 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проведению  итогового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собеседования по русскому языку в 9 классах</w:t>
      </w:r>
    </w:p>
    <w:p w:rsidR="00C6176E" w:rsidRPr="00C6176E" w:rsidRDefault="00C6176E" w:rsidP="00C6176E">
      <w:pPr>
        <w:spacing w:after="1" w:line="280" w:lineRule="auto"/>
        <w:ind w:left="10" w:right="148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</w:t>
      </w:r>
      <w:r w:rsidR="009D3F59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Аверьяновская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СОШ»</w:t>
      </w:r>
    </w:p>
    <w:p w:rsidR="00137FF1" w:rsidRDefault="009D3F59" w:rsidP="00C6176E">
      <w:pPr>
        <w:spacing w:after="1" w:line="280" w:lineRule="auto"/>
        <w:ind w:left="1533" w:right="298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 201</w:t>
      </w:r>
      <w:r w:rsidR="00C6176E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- 20</w:t>
      </w:r>
      <w:r w:rsidR="00C6176E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учебном году</w:t>
      </w:r>
    </w:p>
    <w:p w:rsidR="00137FF1" w:rsidRDefault="00137FF1" w:rsidP="00C6176E">
      <w:pPr>
        <w:spacing w:after="0"/>
        <w:ind w:right="1523"/>
        <w:jc w:val="center"/>
      </w:pPr>
    </w:p>
    <w:tbl>
      <w:tblPr>
        <w:tblStyle w:val="TableGrid"/>
        <w:tblW w:w="10937" w:type="dxa"/>
        <w:tblInd w:w="-1896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81"/>
        <w:gridCol w:w="5908"/>
        <w:gridCol w:w="2012"/>
        <w:gridCol w:w="2436"/>
      </w:tblGrid>
      <w:tr w:rsidR="00137FF1" w:rsidTr="00C6176E">
        <w:trPr>
          <w:trHeight w:val="33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Мероприятие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Ответственный </w:t>
            </w:r>
          </w:p>
        </w:tc>
      </w:tr>
      <w:tr w:rsidR="00137FF1" w:rsidTr="00C6176E">
        <w:trPr>
          <w:trHeight w:val="83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базы нормативных,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информационнометодических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материалов об апробации модели итогового устного собеседования по русскому языку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 w:rsidP="00C6176E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 </w:t>
            </w:r>
            <w:proofErr w:type="spellStart"/>
            <w:r w:rsidR="00C6176E">
              <w:rPr>
                <w:rFonts w:ascii="Times New Roman" w:eastAsia="Times New Roman" w:hAnsi="Times New Roman" w:cs="Times New Roman"/>
                <w:sz w:val="24"/>
              </w:rPr>
              <w:t>Аюбова</w:t>
            </w:r>
            <w:proofErr w:type="spellEnd"/>
            <w:r w:rsidR="00C6176E">
              <w:rPr>
                <w:rFonts w:ascii="Times New Roman" w:eastAsia="Times New Roman" w:hAnsi="Times New Roman" w:cs="Times New Roman"/>
                <w:sz w:val="24"/>
              </w:rPr>
              <w:t xml:space="preserve"> Р.С.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7FF1" w:rsidTr="00C6176E">
        <w:trPr>
          <w:trHeight w:val="139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Информационно-разъяснительная работа с родителями и обучающимися 9 классов об организации и проведении модели итогового устного собеседования в ходе проведения родительских собраний, индивидуальных консультаций, классных часов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учителя русского языка и литературы, классные руководители </w:t>
            </w:r>
          </w:p>
        </w:tc>
      </w:tr>
      <w:tr w:rsidR="00137FF1" w:rsidTr="00C6176E">
        <w:trPr>
          <w:trHeight w:val="387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spacing w:line="278" w:lineRule="auto"/>
              <w:ind w:righ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школьных  методических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объединений учителей русского языка и литературы по вопросам: </w:t>
            </w:r>
          </w:p>
          <w:p w:rsidR="00137FF1" w:rsidRDefault="009D3F59">
            <w:pPr>
              <w:numPr>
                <w:ilvl w:val="0"/>
                <w:numId w:val="1"/>
              </w:num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итоги апробации модели итогового устного собеседования; </w:t>
            </w:r>
          </w:p>
          <w:p w:rsidR="00137FF1" w:rsidRDefault="009D3F59">
            <w:pPr>
              <w:numPr>
                <w:ilvl w:val="0"/>
                <w:numId w:val="1"/>
              </w:num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 проведение итогового устного собеседования в 9 классе; </w:t>
            </w:r>
          </w:p>
          <w:p w:rsidR="00137FF1" w:rsidRDefault="009D3F59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-структура и содержание оценочной процедуры; </w:t>
            </w:r>
          </w:p>
          <w:p w:rsidR="00137FF1" w:rsidRDefault="009D3F59">
            <w:pPr>
              <w:numPr>
                <w:ilvl w:val="0"/>
                <w:numId w:val="1"/>
              </w:numPr>
              <w:spacing w:after="16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порядок проведения собеседования; - технологии развития монологической и диалогической речи обучающихся на всех учебных предметах; </w:t>
            </w:r>
          </w:p>
          <w:p w:rsidR="00137FF1" w:rsidRDefault="009D3F59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оценивания коммуникативных навыков обучающихся 9-х классов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русского языка и литературы </w:t>
            </w:r>
          </w:p>
        </w:tc>
      </w:tr>
      <w:tr w:rsidR="00137FF1" w:rsidTr="00C6176E">
        <w:trPr>
          <w:trHeight w:val="139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учителями русского языка и литературы работы в урочное и внеурочное время по использованию иллюстративного материала, методов развития монологической и диалогической речи обучающихся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русского языка и литературы </w:t>
            </w:r>
          </w:p>
        </w:tc>
      </w:tr>
      <w:tr w:rsidR="00137FF1" w:rsidTr="00C6176E">
        <w:trPr>
          <w:trHeight w:val="139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F1" w:rsidRDefault="009D3F59" w:rsidP="00C6176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Апробация КИМ и процедуры проведения модели итогового устного собеседования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 w:rsidP="00C6176E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– декабрь </w:t>
            </w:r>
          </w:p>
          <w:p w:rsidR="00137FF1" w:rsidRDefault="009D3F59" w:rsidP="00C617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C6176E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учителя русского языка и литературы, классные руководители </w:t>
            </w:r>
          </w:p>
        </w:tc>
      </w:tr>
      <w:tr w:rsidR="00137FF1" w:rsidTr="00C6176E">
        <w:trPr>
          <w:trHeight w:val="139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F1" w:rsidRDefault="009D3F59">
            <w:p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проблемных зон по результатам апробации модели собеседования на совещании при заместителе директора по УВР с учителями русского языка.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37FF1" w:rsidRDefault="009D3F59" w:rsidP="00C617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20</w:t>
            </w:r>
            <w:r w:rsidR="00C6176E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 </w:t>
            </w:r>
            <w:proofErr w:type="spellStart"/>
            <w:r w:rsidR="00C6176E">
              <w:rPr>
                <w:rFonts w:ascii="Times New Roman" w:eastAsia="Times New Roman" w:hAnsi="Times New Roman" w:cs="Times New Roman"/>
                <w:sz w:val="24"/>
              </w:rPr>
              <w:t>Аюбова</w:t>
            </w:r>
            <w:proofErr w:type="spellEnd"/>
            <w:r w:rsidR="00C6176E">
              <w:rPr>
                <w:rFonts w:ascii="Times New Roman" w:eastAsia="Times New Roman" w:hAnsi="Times New Roman" w:cs="Times New Roman"/>
                <w:sz w:val="24"/>
              </w:rPr>
              <w:t xml:space="preserve"> Р.С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., учителя русского языка </w:t>
            </w:r>
          </w:p>
        </w:tc>
      </w:tr>
      <w:tr w:rsidR="00137FF1" w:rsidTr="00C6176E">
        <w:trPr>
          <w:trHeight w:val="83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обучающихся, испытывающих трудности речевой коммуникации, создание индивидуальных образовательных маршрутов (ИОМ)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русского языка и литературы </w:t>
            </w:r>
          </w:p>
        </w:tc>
      </w:tr>
      <w:tr w:rsidR="00137FF1" w:rsidTr="00C6176E">
        <w:trPr>
          <w:trHeight w:val="83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FF1318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отработка процедуры итогового устного собеседования в ходе проведения тренингов с участниками собеседования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 w:rsidP="00C617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 – апрель 20</w:t>
            </w:r>
            <w:r w:rsidR="00C6176E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137FF1" w:rsidTr="00C6176E">
        <w:trPr>
          <w:trHeight w:val="83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FF1318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9D3F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приказов об организации и проведении итогового устного собеседования по русскому языку в 9-х классах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F1" w:rsidRDefault="009D3F59" w:rsidP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графиком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137FF1" w:rsidTr="00C6176E">
        <w:trPr>
          <w:trHeight w:val="83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 w:rsidP="00FF1318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F1318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мониторинга подготовки обучающихся 9-х классов к итоговому устному собеседованию.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руководитель ШМО </w:t>
            </w:r>
          </w:p>
        </w:tc>
      </w:tr>
      <w:tr w:rsidR="00137FF1" w:rsidTr="00C6176E">
        <w:trPr>
          <w:trHeight w:val="83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 w:rsidP="00FF1318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F1318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F1" w:rsidRDefault="009D3F5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психолого-педагогического сопровождения участников собеседования.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 w:rsidP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– апрель 2020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Педагоги-психолог </w:t>
            </w:r>
          </w:p>
          <w:p w:rsidR="00137FF1" w:rsidRDefault="00C6176E">
            <w:r>
              <w:rPr>
                <w:rFonts w:ascii="Times New Roman" w:eastAsia="Times New Roman" w:hAnsi="Times New Roman" w:cs="Times New Roman"/>
                <w:sz w:val="24"/>
              </w:rPr>
              <w:t>Исакова И.Ж.</w:t>
            </w:r>
            <w:r w:rsidR="009D3F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7FF1" w:rsidTr="00C6176E">
        <w:trPr>
          <w:trHeight w:val="111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 w:rsidP="00FF1318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F1318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информации об организации и проведении итогового устного собеседования по русскому языку в 9-х классах на сайте школы, оформление информационных стендов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руководитель ШМО, учителя русского языка и литературы </w:t>
            </w:r>
          </w:p>
        </w:tc>
      </w:tr>
      <w:tr w:rsidR="00137FF1" w:rsidTr="00C6176E">
        <w:trPr>
          <w:trHeight w:val="16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 w:rsidP="00FF1318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F1318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Доведение результатов пробных и итогового устного собеседования по русскому языку в 9-х классах до сведения обучающихся и родителей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УВР, классные руководители 9 классов, учителя- предметники </w:t>
            </w:r>
          </w:p>
        </w:tc>
      </w:tr>
      <w:tr w:rsidR="00137FF1" w:rsidTr="00C6176E">
        <w:trPr>
          <w:trHeight w:val="97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 w:rsidP="00FF1318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F1318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результатов итогового устного собеседования по русскому языку в 9-х классах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spacing w:after="47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– май </w:t>
            </w:r>
          </w:p>
          <w:p w:rsidR="00137FF1" w:rsidRDefault="009D3F59" w:rsidP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руководитель ШМО, учителя русского языка и литературы </w:t>
            </w:r>
          </w:p>
        </w:tc>
      </w:tr>
      <w:tr w:rsidR="00137FF1" w:rsidTr="00C6176E">
        <w:trPr>
          <w:trHeight w:val="61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 w:rsidP="00FF1318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F1318">
              <w:rPr>
                <w:rFonts w:ascii="Times New Roman" w:eastAsia="Times New Roman" w:hAnsi="Times New Roman" w:cs="Times New Roman"/>
                <w:sz w:val="24"/>
              </w:rPr>
              <w:t>5</w:t>
            </w:r>
            <w:bookmarkStart w:id="0" w:name="_GoBack"/>
            <w:bookmarkEnd w:id="0"/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выполнения дорожной карты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spacing w:after="44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– июнь  </w:t>
            </w:r>
          </w:p>
          <w:p w:rsidR="00137FF1" w:rsidRDefault="009D3F59" w:rsidP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руководитель ШМО </w:t>
            </w:r>
          </w:p>
        </w:tc>
      </w:tr>
    </w:tbl>
    <w:p w:rsidR="00137FF1" w:rsidRDefault="009D3F59">
      <w:pPr>
        <w:spacing w:after="0"/>
        <w:ind w:left="3563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37FF1" w:rsidRDefault="009D3F59">
      <w:pPr>
        <w:spacing w:after="0"/>
        <w:ind w:left="3563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37FF1" w:rsidRDefault="009D3F59">
      <w:pPr>
        <w:spacing w:after="0"/>
        <w:ind w:left="353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37FF1">
      <w:pgSz w:w="11906" w:h="16838"/>
      <w:pgMar w:top="432" w:right="723" w:bottom="859" w:left="24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31F8F"/>
    <w:multiLevelType w:val="hybridMultilevel"/>
    <w:tmpl w:val="BF6AC376"/>
    <w:lvl w:ilvl="0" w:tplc="105E24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CA49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2418B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529BF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6C5A1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322EA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96293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7A45C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8FE0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F1"/>
    <w:rsid w:val="00137FF1"/>
    <w:rsid w:val="009D3F59"/>
    <w:rsid w:val="00C6176E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F10A"/>
  <w15:docId w15:val="{9804BA4C-70C6-4E41-B67E-7FDC2F34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1</cp:lastModifiedBy>
  <cp:revision>5</cp:revision>
  <dcterms:created xsi:type="dcterms:W3CDTF">2019-09-16T04:40:00Z</dcterms:created>
  <dcterms:modified xsi:type="dcterms:W3CDTF">2019-09-16T10:01:00Z</dcterms:modified>
</cp:coreProperties>
</file>